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97E5B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29A13171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5642717F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E08E6BC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6888CB8" w14:textId="77777777"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F8B4130" w14:textId="77777777"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C50C02E" w14:textId="77777777" w:rsidR="005A46DA" w:rsidRDefault="005A46DA" w:rsidP="005A46DA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661C173" w14:textId="77777777" w:rsidR="00F97773" w:rsidRDefault="00F97773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F4740DA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7B8FD07F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73E8827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14FA2F4A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CF4EBAB" w14:textId="7DA0F346" w:rsidR="005B4284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9F37AC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art. 65b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AC2CBE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 xml:space="preserve">o materiałach wybuchowych przeznaczonych do użytku cywilnego </w:t>
      </w:r>
      <w:r w:rsidR="00D41722" w:rsidRPr="00C242CC">
        <w:rPr>
          <w:rFonts w:ascii="Arial" w:hAnsi="Arial" w:cs="Arial"/>
          <w:szCs w:val="22"/>
        </w:rPr>
        <w:t>(Dz.</w:t>
      </w:r>
      <w:r w:rsidR="00D41722">
        <w:rPr>
          <w:rFonts w:ascii="Arial" w:hAnsi="Arial" w:cs="Arial"/>
          <w:szCs w:val="22"/>
        </w:rPr>
        <w:t xml:space="preserve"> </w:t>
      </w:r>
      <w:r w:rsidR="00D41722" w:rsidRPr="00C242CC">
        <w:rPr>
          <w:rFonts w:ascii="Arial" w:hAnsi="Arial" w:cs="Arial"/>
          <w:szCs w:val="22"/>
        </w:rPr>
        <w:t xml:space="preserve">U. z </w:t>
      </w:r>
      <w:r w:rsidR="00D41722">
        <w:rPr>
          <w:rFonts w:ascii="Arial" w:hAnsi="Arial" w:cs="Arial"/>
          <w:szCs w:val="22"/>
        </w:rPr>
        <w:t>2022 r. poz. 2378</w:t>
      </w:r>
      <w:r w:rsidR="00D41722" w:rsidRPr="00C242CC">
        <w:rPr>
          <w:rFonts w:ascii="Arial" w:hAnsi="Arial" w:cs="Arial"/>
          <w:szCs w:val="22"/>
        </w:rPr>
        <w:t>)</w:t>
      </w:r>
      <w:r w:rsidR="00D41722">
        <w:rPr>
          <w:rFonts w:ascii="Arial" w:hAnsi="Arial" w:cs="Arial"/>
          <w:szCs w:val="22"/>
        </w:rPr>
        <w:t xml:space="preserve"> </w:t>
      </w:r>
      <w:r w:rsidR="00D41722">
        <w:rPr>
          <w:rFonts w:ascii="Arial" w:hAnsi="Arial" w:cs="Arial"/>
          <w:szCs w:val="22"/>
        </w:rPr>
        <w:br/>
      </w:r>
      <w:r w:rsidR="00B732B8"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="00B732B8"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1C3026">
        <w:rPr>
          <w:rFonts w:ascii="Arial" w:hAnsi="Arial" w:cs="Arial"/>
          <w:szCs w:val="22"/>
        </w:rPr>
        <w:t>udostępnienie</w:t>
      </w:r>
      <w:r w:rsidR="00B732B8"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A41A5A" w:rsidRPr="00A41A5A">
        <w:rPr>
          <w:rFonts w:ascii="Arial" w:hAnsi="Arial" w:cs="Arial"/>
          <w:szCs w:val="22"/>
        </w:rPr>
        <w:t xml:space="preserve"> </w:t>
      </w:r>
      <w:r w:rsidR="00A41A5A">
        <w:rPr>
          <w:rFonts w:ascii="Arial" w:hAnsi="Arial" w:cs="Arial"/>
          <w:szCs w:val="22"/>
        </w:rPr>
        <w:t>wyrobu/materiału wybuchowego</w:t>
      </w:r>
      <w:r w:rsidR="00A41A5A">
        <w:rPr>
          <w:rFonts w:ascii="Arial" w:hAnsi="Arial" w:cs="Arial"/>
          <w:szCs w:val="22"/>
          <w:vertAlign w:val="superscript"/>
        </w:rPr>
        <w:t>(</w:t>
      </w:r>
      <w:r w:rsidR="00A41A5A" w:rsidRPr="00D37134">
        <w:rPr>
          <w:rFonts w:ascii="Arial" w:hAnsi="Arial" w:cs="Arial"/>
          <w:szCs w:val="22"/>
          <w:vertAlign w:val="superscript"/>
        </w:rPr>
        <w:t>*)</w:t>
      </w:r>
      <w:r w:rsidR="00B50392">
        <w:rPr>
          <w:rFonts w:ascii="Arial" w:hAnsi="Arial" w:cs="Arial"/>
          <w:szCs w:val="22"/>
        </w:rPr>
        <w:t>:</w:t>
      </w:r>
      <w:r w:rsidR="00BE18CF" w:rsidRPr="00BE18CF">
        <w:rPr>
          <w:rFonts w:ascii="Arial" w:hAnsi="Arial" w:cs="Arial"/>
          <w:szCs w:val="22"/>
        </w:rPr>
        <w:t xml:space="preserve"> </w:t>
      </w:r>
    </w:p>
    <w:p w14:paraId="3B01EB65" w14:textId="77777777"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14:paraId="53B04739" w14:textId="77777777"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2CA94520" w14:textId="77777777" w:rsidR="004D0D85" w:rsidRPr="00B50392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B50392">
        <w:rPr>
          <w:rFonts w:ascii="Arial" w:hAnsi="Arial" w:cs="Arial"/>
          <w:i/>
          <w:sz w:val="16"/>
          <w:szCs w:val="16"/>
        </w:rPr>
        <w:t xml:space="preserve">(nazwa </w:t>
      </w:r>
      <w:r w:rsidR="00AC2CBE">
        <w:rPr>
          <w:rFonts w:ascii="Arial" w:hAnsi="Arial" w:cs="Arial"/>
          <w:i/>
          <w:sz w:val="16"/>
          <w:szCs w:val="16"/>
        </w:rPr>
        <w:t>i dane</w:t>
      </w:r>
      <w:r w:rsidRPr="00B50392">
        <w:rPr>
          <w:rFonts w:ascii="Arial" w:hAnsi="Arial" w:cs="Arial"/>
          <w:i/>
          <w:sz w:val="16"/>
          <w:szCs w:val="16"/>
        </w:rPr>
        <w:t xml:space="preserve"> identyfik</w:t>
      </w:r>
      <w:r w:rsidR="00AC2CBE">
        <w:rPr>
          <w:rFonts w:ascii="Arial" w:hAnsi="Arial" w:cs="Arial"/>
          <w:i/>
          <w:sz w:val="16"/>
          <w:szCs w:val="16"/>
        </w:rPr>
        <w:t>acyjne</w:t>
      </w:r>
      <w:r w:rsidRPr="00B50392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B50392">
        <w:rPr>
          <w:rFonts w:ascii="Arial" w:hAnsi="Arial" w:cs="Arial"/>
          <w:i/>
          <w:sz w:val="16"/>
          <w:szCs w:val="16"/>
        </w:rPr>
        <w:t>/materiału wybuchowego</w:t>
      </w:r>
      <w:r w:rsidR="009A1355" w:rsidRPr="00B50392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B50392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B50392">
        <w:rPr>
          <w:rFonts w:ascii="Arial" w:hAnsi="Arial" w:cs="Arial"/>
          <w:i/>
          <w:sz w:val="16"/>
          <w:szCs w:val="16"/>
        </w:rPr>
        <w:t>)</w:t>
      </w:r>
    </w:p>
    <w:p w14:paraId="74CDBA48" w14:textId="77777777" w:rsidR="00B50392" w:rsidRDefault="00B50392" w:rsidP="00823421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niezgodnego z wymaganiami bezpieczeństwa, z umieszczonym oznakowaniem CE</w:t>
      </w:r>
      <w:r w:rsidR="001B0D2A">
        <w:rPr>
          <w:rFonts w:ascii="Arial" w:hAnsi="Arial" w:cs="Arial"/>
          <w:szCs w:val="22"/>
        </w:rPr>
        <w:t>,</w:t>
      </w:r>
    </w:p>
    <w:p w14:paraId="13705E4F" w14:textId="77777777" w:rsidR="00AC2CBE" w:rsidRDefault="00AC2CBE" w:rsidP="0087109E">
      <w:pPr>
        <w:keepNext/>
        <w:jc w:val="center"/>
        <w:rPr>
          <w:rFonts w:ascii="Arial" w:hAnsi="Arial" w:cs="Arial"/>
          <w:szCs w:val="22"/>
        </w:rPr>
      </w:pPr>
    </w:p>
    <w:p w14:paraId="58DEC3CE" w14:textId="77777777" w:rsidR="0087109E" w:rsidRDefault="00AC2CBE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33617890" w14:textId="77777777" w:rsidR="00F34932" w:rsidRPr="00826624" w:rsidRDefault="00F34932" w:rsidP="000E1D3D">
      <w:pPr>
        <w:keepNext/>
        <w:rPr>
          <w:rFonts w:ascii="Arial" w:hAnsi="Arial" w:cs="Arial"/>
          <w:b/>
          <w:spacing w:val="100"/>
          <w:kern w:val="22"/>
          <w:szCs w:val="22"/>
        </w:rPr>
      </w:pPr>
    </w:p>
    <w:p w14:paraId="3D5AE9AE" w14:textId="77777777"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63C388FB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F6AFE0B" w14:textId="77777777" w:rsidR="00044C2F" w:rsidRPr="002458F2" w:rsidRDefault="00044C2F" w:rsidP="00222B0A">
      <w:pPr>
        <w:keepNext/>
        <w:jc w:val="both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222B0A">
        <w:rPr>
          <w:rFonts w:ascii="Arial" w:hAnsi="Arial" w:cs="Arial"/>
          <w:kern w:val="22"/>
          <w:szCs w:val="22"/>
        </w:rPr>
        <w:t>: 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00BE5553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0DBFAAA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322C175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0891453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5DDABEE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419775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19D4627" w14:textId="77777777"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9992FBD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34C9633E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CF1057C" w14:textId="77777777" w:rsidR="001B0D2A" w:rsidRDefault="001B0D2A" w:rsidP="00561B1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356C3639" w14:textId="77777777" w:rsidR="001B0D2A" w:rsidRDefault="001B0D2A" w:rsidP="00561B1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1368E9D3" w14:textId="77777777" w:rsidR="001B0D2A" w:rsidRPr="00D97390" w:rsidRDefault="001B0D2A" w:rsidP="00561B1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ADEF136" w14:textId="77777777" w:rsidR="001B0D2A" w:rsidRDefault="001B0D2A" w:rsidP="00561B1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5D868E1" w14:textId="77777777" w:rsidR="001B0D2A" w:rsidRDefault="001B0D2A" w:rsidP="00561B1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2A3C456C" w14:textId="77777777" w:rsidR="001B0D2A" w:rsidRDefault="001B0D2A" w:rsidP="00561B1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9D721A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65401739" w14:textId="77777777"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6C7E17D" w14:textId="77777777"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D2254F3" w14:textId="77777777" w:rsidR="00516EEA" w:rsidRDefault="00516EEA" w:rsidP="00516EE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1D47CCB6" w14:textId="77777777" w:rsidR="00561B15" w:rsidRDefault="00561B15" w:rsidP="00561B1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68515D1" w14:textId="77777777" w:rsidR="00561B15" w:rsidRDefault="00561B15" w:rsidP="00561B15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>
        <w:rPr>
          <w:rFonts w:ascii="Arial" w:hAnsi="Arial"/>
          <w:kern w:val="22"/>
          <w:szCs w:val="22"/>
        </w:rPr>
        <w:t>)].</w:t>
      </w:r>
    </w:p>
    <w:p w14:paraId="1AA2D981" w14:textId="77777777" w:rsidR="00561B15" w:rsidRDefault="00561B15" w:rsidP="00561B15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747EF6E3" w14:textId="77777777" w:rsidR="00561B15" w:rsidRDefault="00561B15" w:rsidP="00561B1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5D2582D" w14:textId="77777777" w:rsidR="00561B15" w:rsidRDefault="00561B15" w:rsidP="00561B15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318D9DFA" w14:textId="77777777" w:rsidR="00561B15" w:rsidRDefault="00561B15" w:rsidP="00561B15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3AA8C786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E7DDD1B" w14:textId="20F23B51" w:rsidR="006D04BB" w:rsidRPr="00561B15" w:rsidRDefault="00DE3C99" w:rsidP="00DE3C9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561B15" w:rsidSect="00561B15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3D715" w14:textId="77777777" w:rsidR="00037505" w:rsidRDefault="00037505">
      <w:r>
        <w:separator/>
      </w:r>
    </w:p>
  </w:endnote>
  <w:endnote w:type="continuationSeparator" w:id="0">
    <w:p w14:paraId="71308CEA" w14:textId="77777777" w:rsidR="00037505" w:rsidRDefault="0003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C9D08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4136A4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8FDB1" w14:textId="77777777" w:rsidR="00EB186D" w:rsidRDefault="00EB186D" w:rsidP="00EB186D">
    <w:pPr>
      <w:pStyle w:val="Stopka"/>
      <w:rPr>
        <w:rFonts w:ascii="Humnst777 TL" w:hAnsi="Humnst777 TL"/>
        <w:sz w:val="16"/>
        <w:szCs w:val="16"/>
      </w:rPr>
    </w:pPr>
  </w:p>
  <w:p w14:paraId="6DE96277" w14:textId="77777777" w:rsidR="00EB186D" w:rsidRDefault="00EB186D" w:rsidP="00EB186D">
    <w:pPr>
      <w:pStyle w:val="Stopka"/>
      <w:jc w:val="center"/>
      <w:rPr>
        <w:rFonts w:ascii="Humnst777 TL" w:hAnsi="Humnst777 TL"/>
        <w:sz w:val="16"/>
        <w:szCs w:val="16"/>
      </w:rPr>
    </w:pPr>
    <w:r>
      <w:pict w14:anchorId="45763416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937C16D" w14:textId="2B4EEBF2" w:rsidR="00A93C64" w:rsidRPr="00EB186D" w:rsidRDefault="00EB186D" w:rsidP="00EB186D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2E53C" w14:textId="77777777" w:rsidR="00037505" w:rsidRDefault="00037505">
      <w:r>
        <w:separator/>
      </w:r>
    </w:p>
  </w:footnote>
  <w:footnote w:type="continuationSeparator" w:id="0">
    <w:p w14:paraId="769B94AA" w14:textId="77777777" w:rsidR="00037505" w:rsidRDefault="00037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6301D" w14:textId="05C92714" w:rsidR="00561B15" w:rsidRDefault="00561B15" w:rsidP="00561B15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11.21</w:t>
    </w:r>
  </w:p>
  <w:p w14:paraId="2130BDBA" w14:textId="77777777" w:rsidR="00561B15" w:rsidRDefault="00561B15" w:rsidP="00561B15">
    <w:pPr>
      <w:keepNext/>
      <w:jc w:val="right"/>
      <w:rPr>
        <w:rFonts w:ascii="Arial" w:hAnsi="Arial" w:cs="Arial"/>
        <w:szCs w:val="16"/>
      </w:rPr>
    </w:pPr>
  </w:p>
  <w:p w14:paraId="65EB3F57" w14:textId="77777777" w:rsidR="00561B15" w:rsidRDefault="00561B15" w:rsidP="00561B15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0CE9E458" w14:textId="2A62AC37" w:rsidR="00561B15" w:rsidRDefault="00561B15" w:rsidP="00561B15">
    <w:pPr>
      <w:pStyle w:val="Nagwek"/>
    </w:pPr>
    <w:r>
      <w:rPr>
        <w:noProof/>
      </w:rPr>
      <w:drawing>
        <wp:inline distT="0" distB="0" distL="0" distR="0" wp14:anchorId="3608197A" wp14:editId="45F6DBFF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631401606">
    <w:abstractNumId w:val="7"/>
  </w:num>
  <w:num w:numId="2" w16cid:durableId="1738623532">
    <w:abstractNumId w:val="7"/>
  </w:num>
  <w:num w:numId="3" w16cid:durableId="1483425110">
    <w:abstractNumId w:val="7"/>
  </w:num>
  <w:num w:numId="4" w16cid:durableId="646134656">
    <w:abstractNumId w:val="2"/>
  </w:num>
  <w:num w:numId="5" w16cid:durableId="537858938">
    <w:abstractNumId w:val="2"/>
  </w:num>
  <w:num w:numId="6" w16cid:durableId="369694383">
    <w:abstractNumId w:val="2"/>
  </w:num>
  <w:num w:numId="7" w16cid:durableId="1711875085">
    <w:abstractNumId w:val="2"/>
  </w:num>
  <w:num w:numId="8" w16cid:durableId="922881736">
    <w:abstractNumId w:val="2"/>
  </w:num>
  <w:num w:numId="9" w16cid:durableId="1651979121">
    <w:abstractNumId w:val="2"/>
  </w:num>
  <w:num w:numId="10" w16cid:durableId="237791710">
    <w:abstractNumId w:val="4"/>
  </w:num>
  <w:num w:numId="11" w16cid:durableId="118378649">
    <w:abstractNumId w:val="4"/>
  </w:num>
  <w:num w:numId="12" w16cid:durableId="480124563">
    <w:abstractNumId w:val="4"/>
  </w:num>
  <w:num w:numId="13" w16cid:durableId="752505364">
    <w:abstractNumId w:val="4"/>
  </w:num>
  <w:num w:numId="14" w16cid:durableId="1663195113">
    <w:abstractNumId w:val="6"/>
  </w:num>
  <w:num w:numId="15" w16cid:durableId="23872495">
    <w:abstractNumId w:val="8"/>
  </w:num>
  <w:num w:numId="16" w16cid:durableId="53048449">
    <w:abstractNumId w:val="8"/>
  </w:num>
  <w:num w:numId="17" w16cid:durableId="1782409715">
    <w:abstractNumId w:val="8"/>
  </w:num>
  <w:num w:numId="18" w16cid:durableId="336807106">
    <w:abstractNumId w:val="8"/>
  </w:num>
  <w:num w:numId="19" w16cid:durableId="1072460349">
    <w:abstractNumId w:val="8"/>
  </w:num>
  <w:num w:numId="20" w16cid:durableId="701592907">
    <w:abstractNumId w:val="8"/>
  </w:num>
  <w:num w:numId="21" w16cid:durableId="1817645338">
    <w:abstractNumId w:val="8"/>
  </w:num>
  <w:num w:numId="22" w16cid:durableId="1653564633">
    <w:abstractNumId w:val="8"/>
  </w:num>
  <w:num w:numId="23" w16cid:durableId="1902784232">
    <w:abstractNumId w:val="8"/>
  </w:num>
  <w:num w:numId="24" w16cid:durableId="357893805">
    <w:abstractNumId w:val="3"/>
  </w:num>
  <w:num w:numId="25" w16cid:durableId="1506821113">
    <w:abstractNumId w:val="3"/>
  </w:num>
  <w:num w:numId="26" w16cid:durableId="2099060695">
    <w:abstractNumId w:val="3"/>
  </w:num>
  <w:num w:numId="27" w16cid:durableId="955600724">
    <w:abstractNumId w:val="8"/>
  </w:num>
  <w:num w:numId="28" w16cid:durableId="356543115">
    <w:abstractNumId w:val="8"/>
  </w:num>
  <w:num w:numId="29" w16cid:durableId="55473210">
    <w:abstractNumId w:val="8"/>
  </w:num>
  <w:num w:numId="30" w16cid:durableId="2101443147">
    <w:abstractNumId w:val="3"/>
  </w:num>
  <w:num w:numId="31" w16cid:durableId="570774645">
    <w:abstractNumId w:val="8"/>
  </w:num>
  <w:num w:numId="32" w16cid:durableId="1472216176">
    <w:abstractNumId w:val="8"/>
  </w:num>
  <w:num w:numId="33" w16cid:durableId="452481037">
    <w:abstractNumId w:val="8"/>
  </w:num>
  <w:num w:numId="34" w16cid:durableId="1942686155">
    <w:abstractNumId w:val="8"/>
  </w:num>
  <w:num w:numId="35" w16cid:durableId="1504589337">
    <w:abstractNumId w:val="3"/>
  </w:num>
  <w:num w:numId="36" w16cid:durableId="1666781536">
    <w:abstractNumId w:val="3"/>
  </w:num>
  <w:num w:numId="37" w16cid:durableId="703753106">
    <w:abstractNumId w:val="1"/>
  </w:num>
  <w:num w:numId="38" w16cid:durableId="55904537">
    <w:abstractNumId w:val="1"/>
  </w:num>
  <w:num w:numId="39" w16cid:durableId="1531844885">
    <w:abstractNumId w:val="5"/>
  </w:num>
  <w:num w:numId="40" w16cid:durableId="2026591386">
    <w:abstractNumId w:val="2"/>
  </w:num>
  <w:num w:numId="41" w16cid:durableId="1631131394">
    <w:abstractNumId w:val="5"/>
  </w:num>
  <w:num w:numId="42" w16cid:durableId="1541354113">
    <w:abstractNumId w:val="5"/>
  </w:num>
  <w:num w:numId="43" w16cid:durableId="1496654004">
    <w:abstractNumId w:val="5"/>
  </w:num>
  <w:num w:numId="44" w16cid:durableId="2054839877">
    <w:abstractNumId w:val="1"/>
  </w:num>
  <w:num w:numId="45" w16cid:durableId="14310373">
    <w:abstractNumId w:val="0"/>
  </w:num>
  <w:num w:numId="46" w16cid:durableId="1282609472">
    <w:abstractNumId w:val="0"/>
  </w:num>
  <w:num w:numId="47" w16cid:durableId="889614081">
    <w:abstractNumId w:val="0"/>
  </w:num>
  <w:num w:numId="48" w16cid:durableId="35396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31D5"/>
    <w:rsid w:val="00010C57"/>
    <w:rsid w:val="00026D47"/>
    <w:rsid w:val="000277F8"/>
    <w:rsid w:val="00037505"/>
    <w:rsid w:val="00042671"/>
    <w:rsid w:val="00044C2F"/>
    <w:rsid w:val="00051EDB"/>
    <w:rsid w:val="000930C4"/>
    <w:rsid w:val="00095360"/>
    <w:rsid w:val="000961C7"/>
    <w:rsid w:val="000A2C73"/>
    <w:rsid w:val="000A5C80"/>
    <w:rsid w:val="000B59E5"/>
    <w:rsid w:val="000E1D3D"/>
    <w:rsid w:val="000F0B1A"/>
    <w:rsid w:val="000F417E"/>
    <w:rsid w:val="001056AA"/>
    <w:rsid w:val="001115B0"/>
    <w:rsid w:val="00111617"/>
    <w:rsid w:val="00121589"/>
    <w:rsid w:val="001369B3"/>
    <w:rsid w:val="0015443D"/>
    <w:rsid w:val="00160939"/>
    <w:rsid w:val="00176A13"/>
    <w:rsid w:val="001912CB"/>
    <w:rsid w:val="0019366A"/>
    <w:rsid w:val="001B0D2A"/>
    <w:rsid w:val="001B3AD3"/>
    <w:rsid w:val="001B75C7"/>
    <w:rsid w:val="001C3026"/>
    <w:rsid w:val="00204A8A"/>
    <w:rsid w:val="00222B0A"/>
    <w:rsid w:val="002458F2"/>
    <w:rsid w:val="00250E1D"/>
    <w:rsid w:val="002764D3"/>
    <w:rsid w:val="00276BBB"/>
    <w:rsid w:val="00282FC1"/>
    <w:rsid w:val="002A4CED"/>
    <w:rsid w:val="002B0FFC"/>
    <w:rsid w:val="002C628E"/>
    <w:rsid w:val="002D7FF8"/>
    <w:rsid w:val="002E4D5D"/>
    <w:rsid w:val="00301631"/>
    <w:rsid w:val="0030213C"/>
    <w:rsid w:val="00302ABD"/>
    <w:rsid w:val="003209EC"/>
    <w:rsid w:val="00336063"/>
    <w:rsid w:val="00350C56"/>
    <w:rsid w:val="00384D6F"/>
    <w:rsid w:val="00385778"/>
    <w:rsid w:val="003A6E69"/>
    <w:rsid w:val="003D0DC9"/>
    <w:rsid w:val="003E3B57"/>
    <w:rsid w:val="003E40D9"/>
    <w:rsid w:val="00413C92"/>
    <w:rsid w:val="00414D17"/>
    <w:rsid w:val="00421620"/>
    <w:rsid w:val="00424B45"/>
    <w:rsid w:val="00437686"/>
    <w:rsid w:val="00441321"/>
    <w:rsid w:val="00461CD7"/>
    <w:rsid w:val="00465221"/>
    <w:rsid w:val="00492EF4"/>
    <w:rsid w:val="004A3657"/>
    <w:rsid w:val="004B6F8D"/>
    <w:rsid w:val="004C1348"/>
    <w:rsid w:val="004C315A"/>
    <w:rsid w:val="004D0D85"/>
    <w:rsid w:val="004D778A"/>
    <w:rsid w:val="004E4632"/>
    <w:rsid w:val="00501D8D"/>
    <w:rsid w:val="00516EEA"/>
    <w:rsid w:val="005177C4"/>
    <w:rsid w:val="005236F4"/>
    <w:rsid w:val="0053206D"/>
    <w:rsid w:val="00551350"/>
    <w:rsid w:val="00555315"/>
    <w:rsid w:val="00557B4A"/>
    <w:rsid w:val="00561B15"/>
    <w:rsid w:val="005816CB"/>
    <w:rsid w:val="005934DE"/>
    <w:rsid w:val="005A46DA"/>
    <w:rsid w:val="005B4284"/>
    <w:rsid w:val="005C1C43"/>
    <w:rsid w:val="005C7018"/>
    <w:rsid w:val="005E4A13"/>
    <w:rsid w:val="00605490"/>
    <w:rsid w:val="00605D3F"/>
    <w:rsid w:val="00616030"/>
    <w:rsid w:val="0061647C"/>
    <w:rsid w:val="00617E2C"/>
    <w:rsid w:val="00620751"/>
    <w:rsid w:val="00627054"/>
    <w:rsid w:val="006423BA"/>
    <w:rsid w:val="00646FBA"/>
    <w:rsid w:val="00653B1A"/>
    <w:rsid w:val="0066407E"/>
    <w:rsid w:val="00684AA0"/>
    <w:rsid w:val="00685868"/>
    <w:rsid w:val="006936A9"/>
    <w:rsid w:val="006A201D"/>
    <w:rsid w:val="006B2F8D"/>
    <w:rsid w:val="006B7D15"/>
    <w:rsid w:val="006D04BB"/>
    <w:rsid w:val="006D6B0F"/>
    <w:rsid w:val="00704392"/>
    <w:rsid w:val="007162E1"/>
    <w:rsid w:val="00733696"/>
    <w:rsid w:val="007377D3"/>
    <w:rsid w:val="0075411A"/>
    <w:rsid w:val="00767C5C"/>
    <w:rsid w:val="0078302D"/>
    <w:rsid w:val="00787AB0"/>
    <w:rsid w:val="007B3CD0"/>
    <w:rsid w:val="007B71E3"/>
    <w:rsid w:val="007D7143"/>
    <w:rsid w:val="007F6220"/>
    <w:rsid w:val="007F76B6"/>
    <w:rsid w:val="008024C7"/>
    <w:rsid w:val="00805628"/>
    <w:rsid w:val="0080584E"/>
    <w:rsid w:val="00823421"/>
    <w:rsid w:val="00825076"/>
    <w:rsid w:val="00826624"/>
    <w:rsid w:val="0083294D"/>
    <w:rsid w:val="00836FA7"/>
    <w:rsid w:val="00846326"/>
    <w:rsid w:val="00847EC7"/>
    <w:rsid w:val="00856467"/>
    <w:rsid w:val="008570E9"/>
    <w:rsid w:val="00861647"/>
    <w:rsid w:val="0086354E"/>
    <w:rsid w:val="0086380D"/>
    <w:rsid w:val="00866B9C"/>
    <w:rsid w:val="0087109E"/>
    <w:rsid w:val="0087624E"/>
    <w:rsid w:val="00881747"/>
    <w:rsid w:val="008922DB"/>
    <w:rsid w:val="00893B27"/>
    <w:rsid w:val="00893D76"/>
    <w:rsid w:val="008A77A5"/>
    <w:rsid w:val="008B69CB"/>
    <w:rsid w:val="008D39AC"/>
    <w:rsid w:val="009020B6"/>
    <w:rsid w:val="009072D3"/>
    <w:rsid w:val="00910E83"/>
    <w:rsid w:val="00926F87"/>
    <w:rsid w:val="00933CFB"/>
    <w:rsid w:val="0096181C"/>
    <w:rsid w:val="00977F05"/>
    <w:rsid w:val="009A1355"/>
    <w:rsid w:val="009A51C1"/>
    <w:rsid w:val="009A5A64"/>
    <w:rsid w:val="009B66C3"/>
    <w:rsid w:val="009C77AB"/>
    <w:rsid w:val="009D721A"/>
    <w:rsid w:val="009F1C58"/>
    <w:rsid w:val="009F37AC"/>
    <w:rsid w:val="00A3380B"/>
    <w:rsid w:val="00A41A5A"/>
    <w:rsid w:val="00A650C7"/>
    <w:rsid w:val="00A93C64"/>
    <w:rsid w:val="00AA49AE"/>
    <w:rsid w:val="00AA49AF"/>
    <w:rsid w:val="00AC2CBE"/>
    <w:rsid w:val="00AD78FD"/>
    <w:rsid w:val="00AE3CB9"/>
    <w:rsid w:val="00B31228"/>
    <w:rsid w:val="00B50392"/>
    <w:rsid w:val="00B55FCD"/>
    <w:rsid w:val="00B56017"/>
    <w:rsid w:val="00B702FE"/>
    <w:rsid w:val="00B732B8"/>
    <w:rsid w:val="00B7393B"/>
    <w:rsid w:val="00B82C80"/>
    <w:rsid w:val="00B971D9"/>
    <w:rsid w:val="00BB073C"/>
    <w:rsid w:val="00BB553A"/>
    <w:rsid w:val="00BE18CF"/>
    <w:rsid w:val="00BE42EE"/>
    <w:rsid w:val="00C10671"/>
    <w:rsid w:val="00C203EC"/>
    <w:rsid w:val="00C50751"/>
    <w:rsid w:val="00C700B8"/>
    <w:rsid w:val="00CC2F98"/>
    <w:rsid w:val="00CE6419"/>
    <w:rsid w:val="00CF0DA1"/>
    <w:rsid w:val="00CF6832"/>
    <w:rsid w:val="00D01003"/>
    <w:rsid w:val="00D37134"/>
    <w:rsid w:val="00D4071A"/>
    <w:rsid w:val="00D41722"/>
    <w:rsid w:val="00D5028E"/>
    <w:rsid w:val="00D7754D"/>
    <w:rsid w:val="00DB233D"/>
    <w:rsid w:val="00DE3C99"/>
    <w:rsid w:val="00DF3A1D"/>
    <w:rsid w:val="00E310FB"/>
    <w:rsid w:val="00E94036"/>
    <w:rsid w:val="00EB186D"/>
    <w:rsid w:val="00EC48A3"/>
    <w:rsid w:val="00EF095F"/>
    <w:rsid w:val="00EF1473"/>
    <w:rsid w:val="00F01F13"/>
    <w:rsid w:val="00F32353"/>
    <w:rsid w:val="00F34932"/>
    <w:rsid w:val="00F419FD"/>
    <w:rsid w:val="00F5165C"/>
    <w:rsid w:val="00F627C4"/>
    <w:rsid w:val="00F8039C"/>
    <w:rsid w:val="00F82B6B"/>
    <w:rsid w:val="00F9121D"/>
    <w:rsid w:val="00F96013"/>
    <w:rsid w:val="00F97773"/>
    <w:rsid w:val="00FA20A7"/>
    <w:rsid w:val="00FD3BAE"/>
    <w:rsid w:val="00FD713F"/>
    <w:rsid w:val="00FE441A"/>
    <w:rsid w:val="00FE5294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6673E"/>
  <w15:docId w15:val="{B9580D0E-8AE0-41B8-B785-0BFC1872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paragraph" w:styleId="Poprawka">
    <w:name w:val="Revision"/>
    <w:hidden/>
    <w:uiPriority w:val="99"/>
    <w:semiHidden/>
    <w:rsid w:val="00AC2CBE"/>
    <w:rPr>
      <w:rFonts w:ascii="Tahoma" w:hAnsi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19F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3B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3B57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561B1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FC234-786D-463C-9577-C3406403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14</cp:revision>
  <dcterms:created xsi:type="dcterms:W3CDTF">2017-11-03T11:39:00Z</dcterms:created>
  <dcterms:modified xsi:type="dcterms:W3CDTF">2024-09-19T07:40:00Z</dcterms:modified>
</cp:coreProperties>
</file>